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08" w:rsidRPr="008A534C" w:rsidRDefault="00795108" w:rsidP="00795108">
      <w:pPr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第６号様式（第１６条関係）</w:t>
      </w:r>
    </w:p>
    <w:p w:rsidR="00795108" w:rsidRPr="008A534C" w:rsidRDefault="00795108" w:rsidP="00795108">
      <w:pPr>
        <w:rPr>
          <w:sz w:val="24"/>
          <w:szCs w:val="24"/>
        </w:rPr>
      </w:pPr>
    </w:p>
    <w:p w:rsidR="00795108" w:rsidRPr="008A534C" w:rsidRDefault="00795108" w:rsidP="00795108">
      <w:pPr>
        <w:rPr>
          <w:sz w:val="24"/>
          <w:szCs w:val="24"/>
        </w:rPr>
      </w:pPr>
    </w:p>
    <w:p w:rsidR="00795108" w:rsidRPr="008A534C" w:rsidRDefault="00795108" w:rsidP="00795108">
      <w:pPr>
        <w:jc w:val="center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弥富市立図書館雑誌スポンサー解約申込書</w:t>
      </w:r>
    </w:p>
    <w:p w:rsidR="00795108" w:rsidRPr="008A534C" w:rsidRDefault="00795108" w:rsidP="00795108">
      <w:pPr>
        <w:jc w:val="righ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 xml:space="preserve">　　年　　月　　日</w:t>
      </w:r>
    </w:p>
    <w:p w:rsidR="00795108" w:rsidRPr="008A534C" w:rsidRDefault="00795108" w:rsidP="00795108">
      <w:pPr>
        <w:ind w:firstLineChars="200" w:firstLine="48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(宛先)弥富市長</w:t>
      </w:r>
    </w:p>
    <w:p w:rsidR="00795108" w:rsidRPr="008A534C" w:rsidRDefault="00795108" w:rsidP="00795108">
      <w:pPr>
        <w:widowControl/>
        <w:jc w:val="left"/>
        <w:rPr>
          <w:sz w:val="24"/>
          <w:szCs w:val="24"/>
        </w:rPr>
      </w:pPr>
    </w:p>
    <w:p w:rsidR="00795108" w:rsidRPr="008A534C" w:rsidRDefault="00795108" w:rsidP="00795108">
      <w:pPr>
        <w:ind w:firstLine="288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>申込者　　住所（所在地）</w:t>
      </w:r>
    </w:p>
    <w:p w:rsidR="00795108" w:rsidRPr="008A534C" w:rsidRDefault="00795108" w:rsidP="00795108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</w:t>
      </w:r>
    </w:p>
    <w:p w:rsidR="00795108" w:rsidRPr="008A534C" w:rsidRDefault="00795108" w:rsidP="00795108">
      <w:pPr>
        <w:ind w:firstLine="408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>氏名（</w:t>
      </w:r>
      <w:r w:rsidRPr="008A534C">
        <w:rPr>
          <w:rFonts w:hint="eastAsia"/>
          <w:kern w:val="0"/>
          <w:szCs w:val="21"/>
        </w:rPr>
        <w:t>法人その他の団体にあっては名称及び代表者氏名</w:t>
      </w:r>
      <w:r w:rsidRPr="008A534C">
        <w:rPr>
          <w:rFonts w:hint="eastAsia"/>
          <w:kern w:val="0"/>
          <w:sz w:val="24"/>
          <w:szCs w:val="24"/>
        </w:rPr>
        <w:t>）</w:t>
      </w:r>
    </w:p>
    <w:p w:rsidR="00795108" w:rsidRPr="008A534C" w:rsidRDefault="00795108" w:rsidP="00795108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</w:t>
      </w:r>
    </w:p>
    <w:p w:rsidR="00795108" w:rsidRPr="008A534C" w:rsidRDefault="00795108" w:rsidP="00795108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　　　　　　　　　　　　　　　㊞</w:t>
      </w:r>
    </w:p>
    <w:p w:rsidR="00795108" w:rsidRPr="008A534C" w:rsidRDefault="00795108" w:rsidP="00795108">
      <w:pPr>
        <w:widowControl/>
        <w:jc w:val="left"/>
        <w:rPr>
          <w:sz w:val="24"/>
          <w:szCs w:val="24"/>
        </w:rPr>
      </w:pPr>
    </w:p>
    <w:p w:rsidR="00795108" w:rsidRPr="008A534C" w:rsidRDefault="00795108" w:rsidP="00795108">
      <w:pPr>
        <w:rPr>
          <w:sz w:val="24"/>
          <w:szCs w:val="24"/>
        </w:rPr>
      </w:pPr>
    </w:p>
    <w:p w:rsidR="00795108" w:rsidRPr="008A534C" w:rsidRDefault="00795108" w:rsidP="00795108">
      <w:pPr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 xml:space="preserve">　弥富市立図書館雑誌スポンサー制度実施要領第１６条第２項の規定に基づき、下記のとおり解約の申込みをします。</w:t>
      </w:r>
    </w:p>
    <w:p w:rsidR="00795108" w:rsidRPr="008A534C" w:rsidRDefault="00795108" w:rsidP="00795108">
      <w:pPr>
        <w:rPr>
          <w:sz w:val="24"/>
          <w:szCs w:val="24"/>
        </w:rPr>
      </w:pPr>
    </w:p>
    <w:p w:rsidR="00795108" w:rsidRPr="008A534C" w:rsidRDefault="00795108" w:rsidP="00795108">
      <w:pPr>
        <w:pStyle w:val="a4"/>
        <w:ind w:leftChars="0" w:left="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１　広告掲載雑誌</w:t>
      </w:r>
    </w:p>
    <w:p w:rsidR="00795108" w:rsidRPr="008A534C" w:rsidRDefault="00795108" w:rsidP="00795108">
      <w:pPr>
        <w:pStyle w:val="a4"/>
        <w:ind w:leftChars="0" w:left="0"/>
        <w:rPr>
          <w:sz w:val="24"/>
          <w:szCs w:val="24"/>
        </w:rPr>
      </w:pP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4350"/>
        <w:gridCol w:w="4253"/>
      </w:tblGrid>
      <w:tr w:rsidR="00795108" w:rsidRPr="008A534C" w:rsidTr="00D70A0E">
        <w:trPr>
          <w:trHeight w:val="427"/>
        </w:trPr>
        <w:tc>
          <w:tcPr>
            <w:tcW w:w="4350" w:type="dxa"/>
            <w:vAlign w:val="center"/>
          </w:tcPr>
          <w:p w:rsidR="00795108" w:rsidRPr="008A534C" w:rsidRDefault="00795108" w:rsidP="00D70A0E">
            <w:pPr>
              <w:jc w:val="center"/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>雑　誌　名</w:t>
            </w:r>
          </w:p>
        </w:tc>
        <w:tc>
          <w:tcPr>
            <w:tcW w:w="4253" w:type="dxa"/>
            <w:vAlign w:val="center"/>
          </w:tcPr>
          <w:p w:rsidR="00795108" w:rsidRPr="008A534C" w:rsidRDefault="00795108" w:rsidP="00D70A0E">
            <w:pPr>
              <w:jc w:val="center"/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>雑　誌　名</w:t>
            </w:r>
          </w:p>
        </w:tc>
      </w:tr>
      <w:tr w:rsidR="00795108" w:rsidRPr="008A534C" w:rsidTr="00D70A0E">
        <w:trPr>
          <w:trHeight w:val="409"/>
        </w:trPr>
        <w:tc>
          <w:tcPr>
            <w:tcW w:w="4350" w:type="dxa"/>
          </w:tcPr>
          <w:p w:rsidR="00795108" w:rsidRPr="008A534C" w:rsidRDefault="00795108" w:rsidP="00D70A0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5108" w:rsidRPr="008A534C" w:rsidRDefault="00795108" w:rsidP="00D70A0E">
            <w:pPr>
              <w:rPr>
                <w:sz w:val="24"/>
                <w:szCs w:val="24"/>
              </w:rPr>
            </w:pPr>
          </w:p>
        </w:tc>
      </w:tr>
      <w:tr w:rsidR="00795108" w:rsidRPr="008A534C" w:rsidTr="00D70A0E">
        <w:trPr>
          <w:trHeight w:val="427"/>
        </w:trPr>
        <w:tc>
          <w:tcPr>
            <w:tcW w:w="4350" w:type="dxa"/>
          </w:tcPr>
          <w:p w:rsidR="00795108" w:rsidRPr="008A534C" w:rsidRDefault="00795108" w:rsidP="00D70A0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5108" w:rsidRPr="008A534C" w:rsidRDefault="00795108" w:rsidP="00D70A0E">
            <w:pPr>
              <w:rPr>
                <w:sz w:val="24"/>
                <w:szCs w:val="24"/>
              </w:rPr>
            </w:pPr>
          </w:p>
        </w:tc>
      </w:tr>
      <w:tr w:rsidR="00795108" w:rsidRPr="008A534C" w:rsidTr="00D70A0E">
        <w:trPr>
          <w:trHeight w:val="427"/>
        </w:trPr>
        <w:tc>
          <w:tcPr>
            <w:tcW w:w="4350" w:type="dxa"/>
          </w:tcPr>
          <w:p w:rsidR="00795108" w:rsidRPr="008A534C" w:rsidRDefault="00795108" w:rsidP="00D70A0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5108" w:rsidRPr="008A534C" w:rsidRDefault="00795108" w:rsidP="00D70A0E">
            <w:pPr>
              <w:rPr>
                <w:sz w:val="24"/>
                <w:szCs w:val="24"/>
              </w:rPr>
            </w:pPr>
          </w:p>
        </w:tc>
      </w:tr>
    </w:tbl>
    <w:p w:rsidR="00795108" w:rsidRPr="008A534C" w:rsidRDefault="00795108" w:rsidP="00795108">
      <w:pPr>
        <w:pStyle w:val="a4"/>
        <w:ind w:leftChars="0" w:left="360"/>
        <w:rPr>
          <w:sz w:val="22"/>
        </w:rPr>
      </w:pPr>
    </w:p>
    <w:p w:rsidR="00CC334F" w:rsidRDefault="00CC334F">
      <w:bookmarkStart w:id="0" w:name="_GoBack"/>
      <w:bookmarkEnd w:id="0"/>
    </w:p>
    <w:sectPr w:rsidR="00CC334F" w:rsidSect="00795108">
      <w:pgSz w:w="11906" w:h="16838" w:code="9"/>
      <w:pgMar w:top="1418" w:right="1134" w:bottom="992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08"/>
    <w:rsid w:val="00795108"/>
    <w:rsid w:val="00C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0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1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0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弥富市</dc:creator>
  <cp:lastModifiedBy>弥富市</cp:lastModifiedBy>
  <cp:revision>1</cp:revision>
  <dcterms:created xsi:type="dcterms:W3CDTF">2016-01-08T07:38:00Z</dcterms:created>
  <dcterms:modified xsi:type="dcterms:W3CDTF">2016-01-08T07:39:00Z</dcterms:modified>
</cp:coreProperties>
</file>